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47" w:rsidRDefault="00003047">
      <w:pPr>
        <w:rPr>
          <w:sz w:val="20"/>
        </w:rPr>
      </w:pPr>
    </w:p>
    <w:p w:rsidR="00003047" w:rsidRDefault="00003047">
      <w:pPr>
        <w:rPr>
          <w:sz w:val="20"/>
        </w:rPr>
      </w:pPr>
    </w:p>
    <w:p w:rsidR="00003047" w:rsidRDefault="00003047">
      <w:pPr>
        <w:spacing w:before="2"/>
        <w:rPr>
          <w:b/>
          <w:bCs/>
          <w:sz w:val="24"/>
          <w:szCs w:val="24"/>
        </w:rPr>
      </w:pPr>
    </w:p>
    <w:p w:rsidR="00331314" w:rsidRDefault="00331314">
      <w:pPr>
        <w:spacing w:before="2"/>
        <w:rPr>
          <w:b/>
          <w:bCs/>
          <w:sz w:val="24"/>
          <w:szCs w:val="24"/>
        </w:rPr>
      </w:pPr>
    </w:p>
    <w:p w:rsidR="00331314" w:rsidRDefault="00331314">
      <w:pPr>
        <w:spacing w:before="2"/>
        <w:rPr>
          <w:sz w:val="20"/>
        </w:rPr>
      </w:pPr>
    </w:p>
    <w:p w:rsidR="00003047" w:rsidRDefault="00DD17B7">
      <w:pPr>
        <w:spacing w:before="90"/>
        <w:ind w:left="8784"/>
        <w:rPr>
          <w:sz w:val="24"/>
        </w:rPr>
      </w:pPr>
      <w:r>
        <w:rPr>
          <w:sz w:val="24"/>
        </w:rPr>
        <w:t>УТВЕРЖДАЮ</w:t>
      </w:r>
    </w:p>
    <w:p w:rsidR="00003047" w:rsidRDefault="00DD17B7" w:rsidP="00331314">
      <w:pPr>
        <w:jc w:val="right"/>
        <w:rPr>
          <w:sz w:val="24"/>
        </w:rPr>
      </w:pPr>
      <w:r>
        <w:rPr>
          <w:sz w:val="24"/>
        </w:rPr>
        <w:t>Директор</w:t>
      </w:r>
      <w:r w:rsidR="00331314">
        <w:rPr>
          <w:sz w:val="24"/>
        </w:rPr>
        <w:t>М</w:t>
      </w:r>
      <w:r w:rsidR="00BC23FF">
        <w:rPr>
          <w:sz w:val="24"/>
        </w:rPr>
        <w:t>БОУ «Чуракаевская ООШ</w:t>
      </w:r>
    </w:p>
    <w:p w:rsidR="00003047" w:rsidRDefault="00DD17B7">
      <w:pPr>
        <w:tabs>
          <w:tab w:val="left" w:pos="9498"/>
        </w:tabs>
        <w:ind w:left="8784"/>
        <w:rPr>
          <w:sz w:val="24"/>
        </w:rPr>
      </w:pPr>
      <w:r>
        <w:rPr>
          <w:sz w:val="24"/>
          <w:u w:val="single"/>
        </w:rPr>
        <w:tab/>
      </w:r>
      <w:r w:rsidR="00BC23FF">
        <w:rPr>
          <w:sz w:val="24"/>
        </w:rPr>
        <w:t>Д.Ф.Набиева</w:t>
      </w:r>
    </w:p>
    <w:p w:rsidR="00003047" w:rsidRDefault="00DD17B7">
      <w:pPr>
        <w:ind w:left="8784"/>
        <w:rPr>
          <w:sz w:val="24"/>
        </w:rPr>
      </w:pPr>
      <w:r>
        <w:rPr>
          <w:sz w:val="24"/>
        </w:rPr>
        <w:t>«</w:t>
      </w:r>
      <w:r w:rsidR="00BC23FF">
        <w:rPr>
          <w:sz w:val="24"/>
        </w:rPr>
        <w:t>20</w:t>
      </w:r>
      <w:r>
        <w:rPr>
          <w:sz w:val="24"/>
        </w:rPr>
        <w:t>»</w:t>
      </w:r>
      <w:r w:rsidR="00BC23FF">
        <w:rPr>
          <w:sz w:val="24"/>
        </w:rPr>
        <w:t>ноября 2023</w:t>
      </w:r>
      <w:r>
        <w:rPr>
          <w:sz w:val="24"/>
        </w:rPr>
        <w:t>г.</w:t>
      </w:r>
    </w:p>
    <w:p w:rsidR="00003047" w:rsidRDefault="00003047">
      <w:pPr>
        <w:rPr>
          <w:sz w:val="26"/>
        </w:rPr>
      </w:pPr>
    </w:p>
    <w:p w:rsidR="00003047" w:rsidRDefault="00003047">
      <w:pPr>
        <w:rPr>
          <w:sz w:val="38"/>
        </w:rPr>
      </w:pPr>
    </w:p>
    <w:p w:rsidR="00BC23FF" w:rsidRDefault="00DD17B7" w:rsidP="00BC23FF">
      <w:pPr>
        <w:pStyle w:val="a4"/>
        <w:jc w:val="center"/>
      </w:pPr>
      <w:r>
        <w:t>План работышколь</w:t>
      </w:r>
      <w:r w:rsidR="00BC23FF">
        <w:t>ной службы медиации</w:t>
      </w:r>
    </w:p>
    <w:p w:rsidR="00003047" w:rsidRDefault="00DD17B7" w:rsidP="00BC23FF">
      <w:pPr>
        <w:pStyle w:val="a4"/>
        <w:jc w:val="center"/>
      </w:pPr>
      <w:r>
        <w:t>на</w:t>
      </w:r>
      <w:r w:rsidR="00BC23FF">
        <w:t>2023-2024</w:t>
      </w:r>
      <w:r>
        <w:t xml:space="preserve"> учебный год</w:t>
      </w:r>
    </w:p>
    <w:p w:rsidR="00003047" w:rsidRDefault="00003047" w:rsidP="00BC23FF">
      <w:pPr>
        <w:jc w:val="center"/>
        <w:rPr>
          <w:b/>
          <w:sz w:val="20"/>
        </w:rPr>
      </w:pPr>
    </w:p>
    <w:p w:rsidR="00003047" w:rsidRDefault="00003047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8"/>
        <w:gridCol w:w="1412"/>
        <w:gridCol w:w="1986"/>
        <w:gridCol w:w="1708"/>
      </w:tblGrid>
      <w:tr w:rsidR="00003047">
        <w:trPr>
          <w:trHeight w:val="552"/>
        </w:trPr>
        <w:tc>
          <w:tcPr>
            <w:tcW w:w="850" w:type="dxa"/>
          </w:tcPr>
          <w:p w:rsidR="00003047" w:rsidRDefault="00DD1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708" w:type="dxa"/>
          </w:tcPr>
          <w:p w:rsidR="00003047" w:rsidRDefault="00DD17B7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Отметкао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003047">
        <w:trPr>
          <w:trHeight w:val="1932"/>
        </w:trPr>
        <w:tc>
          <w:tcPr>
            <w:tcW w:w="850" w:type="dxa"/>
          </w:tcPr>
          <w:p w:rsidR="00003047" w:rsidRDefault="00DD17B7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Издание приказа о созданиислужбы примирения(медиации). УтверждениеновогосоставаШСМна</w:t>
            </w:r>
            <w:r w:rsidR="00BC23FF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 w:rsidR="00BC23FF">
              <w:rPr>
                <w:sz w:val="24"/>
              </w:rPr>
              <w:t>2024</w:t>
            </w:r>
            <w:r>
              <w:rPr>
                <w:sz w:val="24"/>
              </w:rPr>
              <w:t>учебныйгод.</w:t>
            </w:r>
          </w:p>
          <w:p w:rsidR="00003047" w:rsidRDefault="00DD17B7">
            <w:pPr>
              <w:pStyle w:val="TableParagraph"/>
              <w:spacing w:line="270" w:lineRule="atLeast"/>
              <w:ind w:right="848"/>
              <w:rPr>
                <w:sz w:val="24"/>
              </w:rPr>
            </w:pPr>
            <w:r>
              <w:rPr>
                <w:sz w:val="24"/>
              </w:rPr>
              <w:t>Планированиеработынаучебный год.</w:t>
            </w:r>
          </w:p>
        </w:tc>
        <w:tc>
          <w:tcPr>
            <w:tcW w:w="1412" w:type="dxa"/>
          </w:tcPr>
          <w:p w:rsidR="00003047" w:rsidRDefault="00003047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03047" w:rsidRDefault="00DD17B7">
            <w:pPr>
              <w:pStyle w:val="TableParagraph"/>
              <w:ind w:left="0" w:right="38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6" w:type="dxa"/>
          </w:tcPr>
          <w:p w:rsidR="00003047" w:rsidRDefault="00003047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03047" w:rsidRPr="00331314" w:rsidRDefault="00BC23FF" w:rsidP="003313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003047" w:rsidRDefault="00DD17B7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</w:pPr>
          </w:p>
        </w:tc>
      </w:tr>
      <w:tr w:rsidR="00003047">
        <w:trPr>
          <w:trHeight w:val="1655"/>
        </w:trPr>
        <w:tc>
          <w:tcPr>
            <w:tcW w:w="850" w:type="dxa"/>
          </w:tcPr>
          <w:p w:rsidR="00003047" w:rsidRDefault="00DD17B7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Заседаниечленовшкольнойслужбы медиации(примирения).</w:t>
            </w:r>
          </w:p>
          <w:p w:rsidR="00003047" w:rsidRDefault="00DD17B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Знакомствоспланомработынановый учебныйгод.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ind w:left="0" w:right="38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z w:val="24"/>
              </w:rPr>
              <w:t>школы,</w:t>
            </w:r>
          </w:p>
          <w:p w:rsidR="00003047" w:rsidRDefault="00DD17B7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членышкольнойслужбымедиации(примирения)</w:t>
            </w:r>
          </w:p>
          <w:p w:rsidR="002A4713" w:rsidRDefault="002A4713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</w:pPr>
          </w:p>
        </w:tc>
      </w:tr>
      <w:tr w:rsidR="00003047">
        <w:trPr>
          <w:trHeight w:val="1304"/>
        </w:trPr>
        <w:tc>
          <w:tcPr>
            <w:tcW w:w="850" w:type="dxa"/>
          </w:tcPr>
          <w:p w:rsidR="00003047" w:rsidRDefault="00DD17B7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Обучение (подготовка,переподготовкаиповышениеквалификации) специалистовслужбымедиации.</w:t>
            </w:r>
          </w:p>
        </w:tc>
        <w:tc>
          <w:tcPr>
            <w:tcW w:w="1412" w:type="dxa"/>
          </w:tcPr>
          <w:p w:rsidR="00003047" w:rsidRDefault="00003047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03047" w:rsidRDefault="00DD17B7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003047" w:rsidRDefault="00003047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003047" w:rsidRDefault="00DD1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</w:pPr>
          </w:p>
        </w:tc>
      </w:tr>
      <w:tr w:rsidR="00003047">
        <w:trPr>
          <w:trHeight w:val="1656"/>
        </w:trPr>
        <w:tc>
          <w:tcPr>
            <w:tcW w:w="850" w:type="dxa"/>
          </w:tcPr>
          <w:p w:rsidR="00003047" w:rsidRDefault="00DD17B7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Обучение обучающихся,входящихвсоставшкольнойслужбы медиации(примирения).</w:t>
            </w:r>
          </w:p>
          <w:p w:rsidR="00003047" w:rsidRDefault="00DD17B7">
            <w:pPr>
              <w:pStyle w:val="TableParagraph"/>
              <w:spacing w:line="270" w:lineRule="atLeast"/>
              <w:ind w:right="863"/>
              <w:rPr>
                <w:sz w:val="24"/>
              </w:rPr>
            </w:pPr>
            <w:r>
              <w:rPr>
                <w:sz w:val="24"/>
              </w:rPr>
              <w:t>Обучающеетренинговоезанятие«Я–медиатор».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ind w:left="0" w:right="38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РуководительШСМ,педаго</w:t>
            </w:r>
            <w:r w:rsidR="002A4713">
              <w:rPr>
                <w:sz w:val="24"/>
              </w:rPr>
              <w:t>г –</w:t>
            </w:r>
            <w:r>
              <w:rPr>
                <w:sz w:val="24"/>
              </w:rPr>
              <w:t>психолог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</w:pPr>
          </w:p>
        </w:tc>
      </w:tr>
      <w:tr w:rsidR="00003047">
        <w:trPr>
          <w:trHeight w:val="551"/>
        </w:trPr>
        <w:tc>
          <w:tcPr>
            <w:tcW w:w="850" w:type="dxa"/>
          </w:tcPr>
          <w:p w:rsidR="00003047" w:rsidRDefault="00DD17B7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Беседаспедагогами«Основныетипыконфликтов».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spacing w:before="138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"/>
                <w:sz w:val="24"/>
              </w:rPr>
              <w:t>психолог</w:t>
            </w:r>
            <w:r w:rsidR="002A4713">
              <w:rPr>
                <w:spacing w:val="-1"/>
                <w:sz w:val="24"/>
              </w:rPr>
              <w:t xml:space="preserve"> инспектор ПДН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</w:pPr>
          </w:p>
        </w:tc>
      </w:tr>
      <w:tr w:rsidR="00003047">
        <w:trPr>
          <w:trHeight w:val="1380"/>
        </w:trPr>
        <w:tc>
          <w:tcPr>
            <w:tcW w:w="850" w:type="dxa"/>
          </w:tcPr>
          <w:p w:rsidR="00003047" w:rsidRDefault="00BC23FF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Организация информационныхпросветительскихмероприятийдля учащихся, педагогов,родителейпоработе службы</w:t>
            </w:r>
          </w:p>
          <w:p w:rsidR="00003047" w:rsidRDefault="00DD17B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медиации.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447"/>
              <w:rPr>
                <w:spacing w:val="-1"/>
                <w:sz w:val="24"/>
              </w:rPr>
            </w:pPr>
            <w:r>
              <w:rPr>
                <w:sz w:val="24"/>
              </w:rPr>
              <w:t>Специалистыслужбымедиации</w:t>
            </w:r>
            <w:r>
              <w:rPr>
                <w:spacing w:val="-1"/>
                <w:sz w:val="24"/>
              </w:rPr>
              <w:t>(примирения)</w:t>
            </w:r>
          </w:p>
          <w:p w:rsidR="002A4713" w:rsidRDefault="002A4713">
            <w:pPr>
              <w:pStyle w:val="TableParagraph"/>
              <w:ind w:right="447"/>
              <w:rPr>
                <w:sz w:val="24"/>
              </w:rPr>
            </w:pPr>
            <w:r>
              <w:rPr>
                <w:spacing w:val="-1"/>
                <w:sz w:val="24"/>
              </w:rPr>
              <w:t>Инспектор ПДН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828"/>
        </w:trPr>
        <w:tc>
          <w:tcPr>
            <w:tcW w:w="850" w:type="dxa"/>
          </w:tcPr>
          <w:p w:rsidR="00003047" w:rsidRDefault="00BC23FF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 w:rsidR="00DD17B7">
              <w:rPr>
                <w:sz w:val="24"/>
              </w:rPr>
              <w:t>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Освещениерезультатовработышкольнойслужбыпримирения</w:t>
            </w:r>
          </w:p>
          <w:p w:rsidR="00003047" w:rsidRDefault="00DD17B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(медиации).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671"/>
              <w:rPr>
                <w:sz w:val="24"/>
              </w:rPr>
            </w:pPr>
            <w:r>
              <w:rPr>
                <w:spacing w:val="-1"/>
                <w:sz w:val="24"/>
              </w:rPr>
              <w:t>Медиаторы</w:t>
            </w:r>
            <w:r>
              <w:rPr>
                <w:sz w:val="24"/>
              </w:rPr>
              <w:t>ШСМ</w:t>
            </w:r>
          </w:p>
          <w:p w:rsidR="00003047" w:rsidRDefault="00DD17B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1931"/>
        </w:trPr>
        <w:tc>
          <w:tcPr>
            <w:tcW w:w="850" w:type="dxa"/>
          </w:tcPr>
          <w:p w:rsidR="00003047" w:rsidRDefault="00BC23FF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Анализ информации оконфликтах и способахреагированиянаконфликты(число конфликтов, числоадминистративныхвмешательств,отношение</w:t>
            </w:r>
          </w:p>
          <w:p w:rsidR="00003047" w:rsidRDefault="00DD17B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педагоговкконфликтам).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1104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Работаслужбыпоразрешениюпоступающих конфликтныхситуацийвсоответствии с</w:t>
            </w:r>
          </w:p>
          <w:p w:rsidR="00003047" w:rsidRDefault="00DD17B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порядкомработымедиатора.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671"/>
              <w:rPr>
                <w:sz w:val="24"/>
              </w:rPr>
            </w:pPr>
            <w:r>
              <w:rPr>
                <w:spacing w:val="-1"/>
                <w:sz w:val="24"/>
              </w:rPr>
              <w:t>Медиаторы</w:t>
            </w:r>
            <w:r>
              <w:rPr>
                <w:sz w:val="24"/>
              </w:rPr>
              <w:t>ШСМ</w:t>
            </w:r>
            <w:r w:rsidR="002A4713">
              <w:rPr>
                <w:sz w:val="24"/>
              </w:rPr>
              <w:t>, инспектор ПДН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1103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Проведение программпримиренияспредставлениемотчетовопроведенной</w:t>
            </w:r>
          </w:p>
          <w:p w:rsidR="00003047" w:rsidRDefault="00DD17B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восстановительнойработе.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по меренеобходим ости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671"/>
              <w:rPr>
                <w:sz w:val="24"/>
              </w:rPr>
            </w:pPr>
            <w:r>
              <w:rPr>
                <w:spacing w:val="-1"/>
                <w:sz w:val="24"/>
              </w:rPr>
              <w:t>Медиаторы</w:t>
            </w:r>
            <w:r>
              <w:rPr>
                <w:sz w:val="24"/>
              </w:rPr>
              <w:t>ШСМ</w:t>
            </w:r>
            <w:r w:rsidR="002A4713">
              <w:rPr>
                <w:sz w:val="24"/>
              </w:rPr>
              <w:t>, инспектор ПДН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828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Созданиебуклетао</w:t>
            </w:r>
          </w:p>
          <w:p w:rsidR="00003047" w:rsidRDefault="00DD17B7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 школьной службымедиации(примирения).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671"/>
              <w:rPr>
                <w:sz w:val="24"/>
              </w:rPr>
            </w:pPr>
            <w:r>
              <w:rPr>
                <w:spacing w:val="-1"/>
                <w:sz w:val="24"/>
              </w:rPr>
              <w:t>Медиаторы</w:t>
            </w: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1931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48" w:type="dxa"/>
          </w:tcPr>
          <w:p w:rsidR="00003047" w:rsidRDefault="00BC23FF" w:rsidP="00BC23FF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Для обучающихся 3 – 6</w:t>
            </w:r>
            <w:r w:rsidR="00DD17B7">
              <w:rPr>
                <w:sz w:val="24"/>
              </w:rPr>
              <w:t xml:space="preserve"> классовклассные часы на темы: «Ялюблю мир», «В поискахдруга», «Один за всех – и все заодного», «Классбез</w:t>
            </w:r>
            <w:r w:rsidR="00290BB3">
              <w:rPr>
                <w:sz w:val="24"/>
              </w:rPr>
              <w:t>конфликтов</w:t>
            </w:r>
            <w:r>
              <w:rPr>
                <w:sz w:val="24"/>
              </w:rPr>
              <w:t>»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один раз вчетверть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z w:val="24"/>
              </w:rPr>
              <w:t>ШСМ</w:t>
            </w:r>
          </w:p>
          <w:p w:rsidR="00003047" w:rsidRDefault="00DD17B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МедиаторШСМКлассныйруководитель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2484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Дляобучающихся6–8классовтренинговые занятия на темы:беседа«Понятиеконфликта»,</w:t>
            </w:r>
          </w:p>
          <w:p w:rsidR="00003047" w:rsidRDefault="00DD17B7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«Конфликтныеситуациииспособыихпреодоления»,</w:t>
            </w:r>
          </w:p>
          <w:p w:rsidR="00003047" w:rsidRDefault="00DD1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«Мойвыбор»,«Силаволи»,</w:t>
            </w:r>
          </w:p>
          <w:p w:rsidR="00003047" w:rsidRDefault="00DD17B7" w:rsidP="00290BB3">
            <w:pPr>
              <w:pStyle w:val="TableParagraph"/>
              <w:spacing w:line="270" w:lineRule="atLeast"/>
              <w:ind w:right="683"/>
              <w:rPr>
                <w:sz w:val="24"/>
              </w:rPr>
            </w:pPr>
            <w:r>
              <w:rPr>
                <w:sz w:val="24"/>
              </w:rPr>
              <w:t>«Конструктивноерешениеконфликтов».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один раз вчетверть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z w:val="24"/>
              </w:rPr>
              <w:t>ШСП</w:t>
            </w:r>
          </w:p>
          <w:p w:rsidR="00003047" w:rsidRDefault="00DD1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МедиаторШСМ</w:t>
            </w:r>
          </w:p>
          <w:p w:rsidR="002A4713" w:rsidRDefault="002A47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2208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Дляобучающихся9</w:t>
            </w:r>
            <w:r w:rsidR="00BC23FF">
              <w:rPr>
                <w:sz w:val="24"/>
              </w:rPr>
              <w:t xml:space="preserve">класса </w:t>
            </w:r>
            <w:r>
              <w:rPr>
                <w:sz w:val="24"/>
              </w:rPr>
              <w:t>тренинговыезанятияна</w:t>
            </w:r>
            <w:bookmarkStart w:id="0" w:name="_GoBack"/>
            <w:bookmarkEnd w:id="0"/>
            <w:r>
              <w:rPr>
                <w:sz w:val="24"/>
              </w:rPr>
              <w:t>темы:«Возможныеконфликты</w:t>
            </w:r>
          </w:p>
          <w:p w:rsidR="00003047" w:rsidRDefault="00DD1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–какихизбежать?»,</w:t>
            </w:r>
          </w:p>
          <w:p w:rsidR="00003047" w:rsidRDefault="00DD17B7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«Конструктивноеразрешениеконфликтов», «Уроктолерантности», «Как словонаше отзовётся».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один раз вчетверть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z w:val="24"/>
              </w:rPr>
              <w:t>ШСМ</w:t>
            </w:r>
          </w:p>
          <w:p w:rsidR="00003047" w:rsidRDefault="00DD1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МедиаторШСМ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03047" w:rsidRDefault="00003047">
      <w:pPr>
        <w:rPr>
          <w:sz w:val="24"/>
        </w:rPr>
        <w:sectPr w:rsidR="00003047">
          <w:pgSz w:w="11910" w:h="16840"/>
          <w:pgMar w:top="1120" w:right="7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48"/>
        <w:gridCol w:w="1412"/>
        <w:gridCol w:w="1986"/>
        <w:gridCol w:w="1708"/>
      </w:tblGrid>
      <w:tr w:rsidR="00003047">
        <w:trPr>
          <w:trHeight w:val="275"/>
        </w:trPr>
        <w:tc>
          <w:tcPr>
            <w:tcW w:w="850" w:type="dxa"/>
          </w:tcPr>
          <w:p w:rsidR="00003047" w:rsidRDefault="000030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8" w:type="dxa"/>
          </w:tcPr>
          <w:p w:rsidR="00003047" w:rsidRDefault="00003047" w:rsidP="00290BB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412" w:type="dxa"/>
          </w:tcPr>
          <w:p w:rsidR="00003047" w:rsidRDefault="000030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003047" w:rsidRDefault="000030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0"/>
              </w:rPr>
            </w:pPr>
          </w:p>
        </w:tc>
      </w:tr>
      <w:tr w:rsidR="00003047">
        <w:trPr>
          <w:trHeight w:val="1267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Родительскоесобрание</w:t>
            </w:r>
          </w:p>
          <w:p w:rsidR="00003047" w:rsidRDefault="00DD17B7">
            <w:pPr>
              <w:pStyle w:val="TableParagraph"/>
              <w:spacing w:before="42" w:line="276" w:lineRule="auto"/>
              <w:ind w:right="6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«Разрешение </w:t>
            </w:r>
            <w:r>
              <w:rPr>
                <w:sz w:val="24"/>
              </w:rPr>
              <w:t>конфликтныхситуаций».</w:t>
            </w:r>
          </w:p>
          <w:p w:rsidR="00003047" w:rsidRDefault="00003047" w:rsidP="00290BB3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</w:t>
            </w:r>
          </w:p>
          <w:p w:rsidR="00003047" w:rsidRDefault="00DD1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Руководитель,медиаторыШСМ,классныеруководители</w:t>
            </w:r>
          </w:p>
          <w:p w:rsidR="002A4713" w:rsidRDefault="002A471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1902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spacing w:line="276" w:lineRule="auto"/>
              <w:ind w:right="166"/>
              <w:rPr>
                <w:sz w:val="24"/>
              </w:rPr>
            </w:pPr>
            <w:r>
              <w:rPr>
                <w:sz w:val="24"/>
              </w:rPr>
              <w:t>Выступление руководителяШСМ на родительскомсобрании«Что такое медиацияикакеёиспользоватьвучебно-воспитательном процессев</w:t>
            </w:r>
          </w:p>
          <w:p w:rsidR="00003047" w:rsidRDefault="00DD17B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школе».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</w:t>
            </w:r>
          </w:p>
          <w:p w:rsidR="00003047" w:rsidRDefault="00DD1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z w:val="24"/>
              </w:rPr>
              <w:t>ШСМ,</w:t>
            </w:r>
          </w:p>
          <w:p w:rsidR="00003047" w:rsidRDefault="00DD17B7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медиаторы,классные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1104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Взаимодействиессоциальнымислужбамиииными</w:t>
            </w:r>
          </w:p>
          <w:p w:rsidR="00003047" w:rsidRDefault="00DD17B7">
            <w:pPr>
              <w:pStyle w:val="TableParagraph"/>
              <w:spacing w:line="270" w:lineRule="atLeast"/>
              <w:ind w:right="1667"/>
              <w:rPr>
                <w:sz w:val="24"/>
              </w:rPr>
            </w:pPr>
            <w:r>
              <w:rPr>
                <w:sz w:val="24"/>
              </w:rPr>
              <w:t>учреждениямииорганизациями.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По меренеобходим ости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z w:val="24"/>
              </w:rPr>
              <w:t>ШСМ</w:t>
            </w:r>
          </w:p>
          <w:p w:rsidR="002A4713" w:rsidRDefault="002A4713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1379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Обсуждениесадминистрациейипедагогами результатовработы службы, путей еёулучшенияивлиянияШСПна</w:t>
            </w:r>
          </w:p>
          <w:p w:rsidR="00003047" w:rsidRDefault="00DD17B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школу.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Медиаторы</w:t>
            </w:r>
            <w:r>
              <w:rPr>
                <w:spacing w:val="-1"/>
                <w:sz w:val="24"/>
              </w:rPr>
              <w:t>ШСМ,</w:t>
            </w:r>
            <w:r>
              <w:rPr>
                <w:sz w:val="24"/>
              </w:rPr>
              <w:t>педагоги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552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Презентацияработыслужбы</w:t>
            </w:r>
          </w:p>
          <w:p w:rsidR="00003047" w:rsidRDefault="00DD17B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медиации(примирения).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03047" w:rsidRDefault="00DD17B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  <w:tr w:rsidR="00003047">
        <w:trPr>
          <w:trHeight w:val="552"/>
        </w:trPr>
        <w:tc>
          <w:tcPr>
            <w:tcW w:w="850" w:type="dxa"/>
          </w:tcPr>
          <w:p w:rsidR="00003047" w:rsidRDefault="00DD17B7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548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Анализработыслужбы</w:t>
            </w:r>
          </w:p>
          <w:p w:rsidR="00003047" w:rsidRDefault="00DD17B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примирениязаучебныйгод.</w:t>
            </w:r>
          </w:p>
        </w:tc>
        <w:tc>
          <w:tcPr>
            <w:tcW w:w="1412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6" w:type="dxa"/>
          </w:tcPr>
          <w:p w:rsidR="00003047" w:rsidRDefault="00DD17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03047" w:rsidRDefault="00DD17B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003047" w:rsidRDefault="0000304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D17B7" w:rsidRDefault="00DD17B7"/>
    <w:sectPr w:rsidR="00DD17B7" w:rsidSect="00F32007">
      <w:pgSz w:w="11910" w:h="16840"/>
      <w:pgMar w:top="1120" w:right="720" w:bottom="280" w:left="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3047"/>
    <w:rsid w:val="00003047"/>
    <w:rsid w:val="00290BB3"/>
    <w:rsid w:val="002A4713"/>
    <w:rsid w:val="00331314"/>
    <w:rsid w:val="008D74B0"/>
    <w:rsid w:val="00977551"/>
    <w:rsid w:val="00BC23FF"/>
    <w:rsid w:val="00DD17B7"/>
    <w:rsid w:val="00F32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0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2007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32007"/>
    <w:pPr>
      <w:ind w:left="4702" w:right="932" w:hanging="204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32007"/>
  </w:style>
  <w:style w:type="paragraph" w:customStyle="1" w:styleId="TableParagraph">
    <w:name w:val="Table Paragraph"/>
    <w:basedOn w:val="a"/>
    <w:uiPriority w:val="1"/>
    <w:qFormat/>
    <w:rsid w:val="00F32007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313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3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2022-10-03T06:49:00Z</cp:lastPrinted>
  <dcterms:created xsi:type="dcterms:W3CDTF">2023-11-27T04:28:00Z</dcterms:created>
  <dcterms:modified xsi:type="dcterms:W3CDTF">2023-11-27T04:28:00Z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2022-07-30T00:00:00Z</vt:filetime>
  </property>
  <property fmtid="{D5CDD505-2E9C-101B-9397-08002B2CF9AE}" pid="3" name="Creator">
    <vt:lpwstr>Writer</vt:lpwstr>
  </property>
  <property fmtid="{D5CDD505-2E9C-101B-9397-08002B2CF9AE}" pid="4" name="LastSaved">
    <vt:filetime>2022-09-29T00:00:00Z</vt:filetime>
  </property>
</Properties>
</file>